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Утверждаю: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</w:t>
      </w:r>
      <w:r w:rsidR="002300C0">
        <w:rPr>
          <w:rFonts w:ascii="Liberation Serif" w:hAnsi="Liberation Serif" w:cs="Liberation Serif"/>
          <w:sz w:val="20"/>
          <w:szCs w:val="20"/>
        </w:rPr>
        <w:t xml:space="preserve">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Директор МБУК ДК п.</w:t>
      </w:r>
      <w:r w:rsidR="002300C0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</w:t>
      </w:r>
      <w:r w:rsidR="002300C0">
        <w:rPr>
          <w:rFonts w:ascii="Liberation Serif" w:hAnsi="Liberation Serif" w:cs="Liberation Serif"/>
          <w:sz w:val="20"/>
          <w:szCs w:val="20"/>
        </w:rPr>
        <w:t xml:space="preserve">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 xml:space="preserve"> _________ А.А.</w:t>
      </w:r>
      <w:r w:rsidR="002300C0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Мухлынина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</w:t>
      </w:r>
      <w:r w:rsidR="002300C0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9B6F42">
        <w:rPr>
          <w:rFonts w:ascii="Liberation Serif" w:hAnsi="Liberation Serif" w:cs="Liberation Serif"/>
          <w:b/>
          <w:i/>
          <w:sz w:val="20"/>
          <w:szCs w:val="20"/>
          <w:u w:val="single"/>
        </w:rPr>
        <w:t>МАРТ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9B6F4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2025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185084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941D54" w:rsidRPr="00185084" w:rsidTr="00732D7A">
        <w:trPr>
          <w:trHeight w:val="751"/>
        </w:trPr>
        <w:tc>
          <w:tcPr>
            <w:tcW w:w="1447" w:type="dxa"/>
            <w:shd w:val="clear" w:color="auto" w:fill="auto"/>
          </w:tcPr>
          <w:p w:rsidR="00DC07DB" w:rsidRPr="00732D7A" w:rsidRDefault="009B6F42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732D7A" w:rsidRPr="00732D7A" w:rsidRDefault="002300C0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9B6F42" w:rsidRPr="00732D7A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  <w:p w:rsidR="00732D7A" w:rsidRPr="00732D7A" w:rsidRDefault="00732D7A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732D7A" w:rsidRPr="00732D7A" w:rsidRDefault="00732D7A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D7A" w:rsidRPr="00732D7A" w:rsidRDefault="00732D7A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10:00</w:t>
            </w:r>
          </w:p>
        </w:tc>
        <w:tc>
          <w:tcPr>
            <w:tcW w:w="3544" w:type="dxa"/>
            <w:shd w:val="clear" w:color="auto" w:fill="auto"/>
          </w:tcPr>
          <w:p w:rsidR="00941D54" w:rsidRPr="00732D7A" w:rsidRDefault="00732D7A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A" w:rsidRPr="00732D7A" w:rsidRDefault="00732D7A" w:rsidP="00732D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732D7A" w:rsidRDefault="00732D7A" w:rsidP="00732D7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941D54" w:rsidRPr="00732D7A" w:rsidRDefault="00941D54" w:rsidP="00732D7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732D7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732D7A" w:rsidRPr="00732D7A" w:rsidRDefault="00732D7A" w:rsidP="00732D7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941D54" w:rsidRPr="00A56FEA" w:rsidRDefault="002300C0" w:rsidP="00400759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9B6F42" w:rsidRPr="008A4D96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4D9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732D7A" w:rsidRPr="008A4D96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732D7A" w:rsidRPr="008A4D96" w:rsidRDefault="002300C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732D7A" w:rsidRPr="008A4D96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8A4D96" w:rsidRDefault="00732D7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4D96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8A4D96" w:rsidRDefault="002300C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</w:t>
            </w:r>
          </w:p>
          <w:p w:rsidR="00400759" w:rsidRPr="008A4D96" w:rsidRDefault="002300C0" w:rsidP="002300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8A4D96" w:rsidRDefault="00732D7A" w:rsidP="00A56F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 w:rsidR="00230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Фомино</w:t>
            </w:r>
          </w:p>
        </w:tc>
        <w:tc>
          <w:tcPr>
            <w:tcW w:w="1984" w:type="dxa"/>
          </w:tcPr>
          <w:p w:rsidR="00941D54" w:rsidRPr="008A4D96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8A4D9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8A4D96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2300C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732D7A" w:rsidRPr="008A4D96" w:rsidRDefault="00732D7A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4D96">
              <w:rPr>
                <w:rFonts w:ascii="Liberation Serif" w:hAnsi="Liberation Serif"/>
                <w:sz w:val="20"/>
                <w:szCs w:val="20"/>
              </w:rPr>
              <w:t>2</w:t>
            </w:r>
          </w:p>
          <w:p w:rsidR="009B6F42" w:rsidRPr="008A4D96" w:rsidRDefault="002300C0" w:rsidP="00732D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732D7A" w:rsidRPr="008A4D96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941D54" w:rsidRPr="008A4D96" w:rsidRDefault="008A4D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4D96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00759" w:rsidRPr="008A4D96" w:rsidRDefault="002300C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Народное гуляние </w:t>
            </w:r>
            <w:r w:rsidRPr="002300C0">
              <w:rPr>
                <w:rFonts w:ascii="Liberation Serif" w:hAnsi="Liberation Serif"/>
                <w:sz w:val="20"/>
                <w:szCs w:val="20"/>
              </w:rPr>
              <w:t>«Прощай,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A" w:rsidRPr="008A4D96" w:rsidRDefault="00A56FEA" w:rsidP="00A56F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8A4D96" w:rsidRDefault="002300C0" w:rsidP="00A56F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территория у здания ДК</w:t>
            </w:r>
          </w:p>
        </w:tc>
        <w:tc>
          <w:tcPr>
            <w:tcW w:w="1984" w:type="dxa"/>
          </w:tcPr>
          <w:p w:rsidR="00941D54" w:rsidRPr="008A4D96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8A4D9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8A4D96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4D96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8A4D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941D54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  <w:p w:rsidR="009B6F42" w:rsidRPr="005F2CD2" w:rsidRDefault="002300C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9B6F42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732D7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732D7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Открытое занятие для детей по хореографии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A" w:rsidRPr="00A56FEA" w:rsidRDefault="00A56FEA" w:rsidP="00A56FE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6FE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A56FEA" w:rsidP="00A56FE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6FE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8A4D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DC07DB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  <w:p w:rsidR="009B6F42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9B6F42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A56FE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A56FEA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Проект 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«</w:t>
            </w:r>
            <w:r w:rsidRPr="00A56FEA">
              <w:rPr>
                <w:rFonts w:ascii="Liberation Serif" w:hAnsi="Liberation Serif"/>
                <w:sz w:val="20"/>
                <w:szCs w:val="20"/>
              </w:rPr>
              <w:t>Русская горница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», тематическая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56FEA">
              <w:rPr>
                <w:rFonts w:ascii="Liberation Serif" w:hAnsi="Liberation Serif"/>
                <w:sz w:val="20"/>
                <w:szCs w:val="20"/>
              </w:rPr>
              <w:t>«Встреча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732D7A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280F52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DC07DB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9B6F42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9B6F42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A56FE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A56FEA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56FEA">
              <w:rPr>
                <w:rFonts w:ascii="Liberation Serif" w:hAnsi="Liberation Serif"/>
                <w:sz w:val="20"/>
                <w:szCs w:val="20"/>
              </w:rPr>
              <w:t>Мастер-класс «Подарок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A" w:rsidRPr="00A56FEA" w:rsidRDefault="00A56FEA" w:rsidP="00A56FE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6FE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A56FEA" w:rsidP="00A56FE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6FE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8A4D9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773A4E" w:rsidRPr="00D15347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9B6F42" w:rsidRPr="00D15347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9B6F42" w:rsidRPr="00D1534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D15347" w:rsidRDefault="00A56FE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A56FEA" w:rsidRPr="00D15347" w:rsidRDefault="00A56FE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 xml:space="preserve">Развлекательная программа </w:t>
            </w:r>
          </w:p>
          <w:p w:rsidR="00493F40" w:rsidRDefault="00A56FE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для взрослых «</w:t>
            </w:r>
            <w:r w:rsidR="00493F40">
              <w:rPr>
                <w:rFonts w:ascii="Liberation Serif" w:hAnsi="Liberation Serif"/>
                <w:sz w:val="20"/>
                <w:szCs w:val="20"/>
              </w:rPr>
              <w:t xml:space="preserve">Сегодня праздник </w:t>
            </w:r>
          </w:p>
          <w:p w:rsidR="00941D54" w:rsidRPr="00D15347" w:rsidRDefault="00493F4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 девчат</w:t>
            </w:r>
            <w:r w:rsidR="00A56FEA" w:rsidRPr="00D15347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A" w:rsidRPr="00D15347" w:rsidRDefault="00A56FEA" w:rsidP="00A56F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D15347" w:rsidRDefault="00A56FEA" w:rsidP="00A56F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D15347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D153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D15347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A56FEA" w:rsidRDefault="00C36794" w:rsidP="005F2CD2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493F40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773A4E" w:rsidRPr="00D15347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9B6F42" w:rsidRPr="00D15347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9B6F42" w:rsidRPr="00D15347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D15347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941D54" w:rsidRPr="00D15347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Выставка декоративно-прикладного искусства «Милым женщинам»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8" w:rsidRPr="00D15347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D15347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D15347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D153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D15347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5347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C3679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773A4E" w:rsidRPr="00493F40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93F40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9B6F42" w:rsidRPr="00493F40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6F36E8" w:rsidRPr="00493F40">
              <w:rPr>
                <w:rFonts w:ascii="Liberation Serif" w:hAnsi="Liberation Serif"/>
                <w:sz w:val="20"/>
                <w:szCs w:val="20"/>
              </w:rPr>
              <w:t xml:space="preserve">уббота </w:t>
            </w:r>
          </w:p>
        </w:tc>
        <w:tc>
          <w:tcPr>
            <w:tcW w:w="992" w:type="dxa"/>
            <w:shd w:val="clear" w:color="auto" w:fill="auto"/>
          </w:tcPr>
          <w:p w:rsidR="00941D54" w:rsidRPr="00493F40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93F40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493F40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Праздничный концерт</w:t>
            </w:r>
          </w:p>
          <w:p w:rsidR="006F36E8" w:rsidRPr="00493F40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93F40">
              <w:rPr>
                <w:rFonts w:ascii="Liberation Serif" w:hAnsi="Liberation Serif"/>
                <w:sz w:val="20"/>
                <w:szCs w:val="20"/>
              </w:rPr>
              <w:t>«</w:t>
            </w:r>
            <w:r w:rsidR="00493F40" w:rsidRPr="00493F40">
              <w:rPr>
                <w:rFonts w:ascii="Liberation Serif" w:hAnsi="Liberation Serif"/>
                <w:sz w:val="20"/>
                <w:szCs w:val="20"/>
              </w:rPr>
              <w:t>Букет из самых нежных чувств</w:t>
            </w:r>
            <w:r w:rsidRPr="00493F40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8" w:rsidRPr="00493F40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3F40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493F40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3F40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493F40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93F40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493F40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493F4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493F40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3F40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C3679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DA3D83" w:rsidRPr="00185084" w:rsidTr="004546B6">
        <w:tc>
          <w:tcPr>
            <w:tcW w:w="1447" w:type="dxa"/>
            <w:shd w:val="clear" w:color="auto" w:fill="auto"/>
          </w:tcPr>
          <w:p w:rsidR="009B6F42" w:rsidRDefault="006F36E8" w:rsidP="006F36E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6F36E8" w:rsidRPr="005F2CD2" w:rsidRDefault="00280F52" w:rsidP="006F36E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6F36E8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DA3D83" w:rsidRPr="005F2CD2" w:rsidRDefault="00D1534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D15347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</w:t>
            </w:r>
            <w:r w:rsidR="006F36E8">
              <w:rPr>
                <w:rFonts w:ascii="Liberation Serif" w:hAnsi="Liberation Serif"/>
                <w:sz w:val="20"/>
                <w:szCs w:val="20"/>
              </w:rPr>
              <w:t xml:space="preserve"> программа </w:t>
            </w:r>
          </w:p>
          <w:p w:rsidR="006F36E8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для людей элегантного возраста</w:t>
            </w:r>
            <w:r w:rsidR="006F36E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A3D83" w:rsidRPr="005F2CD2" w:rsidRDefault="006F36E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F36E8">
              <w:rPr>
                <w:rFonts w:ascii="Liberation Serif" w:hAnsi="Liberation Serif"/>
                <w:sz w:val="20"/>
                <w:szCs w:val="20"/>
              </w:rPr>
              <w:t>«Мужская сила и женская мудрость»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8" w:rsidRPr="006F36E8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6E8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DA3D83" w:rsidRPr="005F2CD2" w:rsidRDefault="006F36E8" w:rsidP="006F36E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6E8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DA3D83" w:rsidRPr="005F2CD2" w:rsidRDefault="00DA3D83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DA3D83" w:rsidRPr="005F2CD2" w:rsidRDefault="00DA3D83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DA3D83" w:rsidRPr="005F2CD2" w:rsidRDefault="00C3679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941D54" w:rsidRPr="00185084" w:rsidTr="004546B6">
        <w:tc>
          <w:tcPr>
            <w:tcW w:w="1447" w:type="dxa"/>
            <w:shd w:val="clear" w:color="auto" w:fill="auto"/>
          </w:tcPr>
          <w:p w:rsidR="00773A4E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:rsidR="009B6F42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9B6F42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B5AA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D15347" w:rsidRDefault="00D1534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Профилактическая беседа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 и подростков</w:t>
            </w:r>
            <w:r w:rsidRPr="00D153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941D54" w:rsidRPr="005F2CD2" w:rsidRDefault="00D1534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15347">
              <w:rPr>
                <w:rFonts w:ascii="Liberation Serif" w:hAnsi="Liberation Serif"/>
                <w:sz w:val="20"/>
                <w:szCs w:val="20"/>
              </w:rPr>
              <w:t>«Весенние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6" w:rsidRPr="001B5AA6" w:rsidRDefault="001B5AA6" w:rsidP="001B5AA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1B5AA6" w:rsidP="001B5AA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170</w:t>
            </w:r>
          </w:p>
        </w:tc>
      </w:tr>
      <w:tr w:rsidR="00773A4E" w:rsidRPr="00185084" w:rsidTr="004546B6">
        <w:tc>
          <w:tcPr>
            <w:tcW w:w="1447" w:type="dxa"/>
            <w:shd w:val="clear" w:color="auto" w:fill="auto"/>
          </w:tcPr>
          <w:p w:rsidR="00773A4E" w:rsidRDefault="009B6F4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9B6F42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9B6F42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73A4E" w:rsidRPr="005F2CD2" w:rsidRDefault="00732D7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773A4E" w:rsidRPr="001B5AA6" w:rsidRDefault="00280F52" w:rsidP="001B5AA6">
            <w:pPr>
              <w:jc w:val="center"/>
            </w:pPr>
            <w:r w:rsidRPr="00280F52">
              <w:rPr>
                <w:rFonts w:ascii="Liberation Serif" w:hAnsi="Liberation Serif"/>
                <w:sz w:val="20"/>
                <w:szCs w:val="20"/>
              </w:rPr>
              <w:t xml:space="preserve">Проект «Русская горница», тематическая программа </w:t>
            </w:r>
            <w:r w:rsidR="001B5AA6" w:rsidRPr="001B5AA6">
              <w:rPr>
                <w:rFonts w:ascii="Liberation Serif" w:hAnsi="Liberation Serif"/>
                <w:sz w:val="20"/>
                <w:szCs w:val="20"/>
              </w:rPr>
              <w:t>«</w:t>
            </w:r>
            <w:proofErr w:type="spellStart"/>
            <w:r w:rsidR="001B5AA6" w:rsidRPr="001B5AA6">
              <w:rPr>
                <w:rFonts w:ascii="Liberation Serif" w:hAnsi="Liberation Serif"/>
                <w:sz w:val="20"/>
                <w:szCs w:val="20"/>
              </w:rPr>
              <w:t>Закликанье</w:t>
            </w:r>
            <w:proofErr w:type="spellEnd"/>
            <w:r w:rsidR="001B5AA6" w:rsidRPr="001B5AA6">
              <w:rPr>
                <w:rFonts w:ascii="Liberation Serif" w:hAnsi="Liberation Serif"/>
                <w:sz w:val="20"/>
                <w:szCs w:val="20"/>
              </w:rPr>
              <w:t xml:space="preserve">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E" w:rsidRPr="005F2CD2" w:rsidRDefault="00732D7A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280F52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773A4E" w:rsidRPr="005F2CD2" w:rsidRDefault="00773A4E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73A4E" w:rsidRPr="005F2CD2" w:rsidRDefault="00773A4E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73A4E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773A4E" w:rsidRPr="00185084" w:rsidTr="004546B6">
        <w:tc>
          <w:tcPr>
            <w:tcW w:w="1447" w:type="dxa"/>
            <w:shd w:val="clear" w:color="auto" w:fill="auto"/>
          </w:tcPr>
          <w:p w:rsidR="00773A4E" w:rsidRDefault="001B5AA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9B6F42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B5AA6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73A4E" w:rsidRPr="005F2CD2" w:rsidRDefault="00732D7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773A4E" w:rsidRPr="005F2CD2" w:rsidRDefault="00280F5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Выездное мероприятие, с</w:t>
            </w:r>
            <w:r w:rsidR="001B5AA6">
              <w:rPr>
                <w:rFonts w:ascii="Liberation Serif" w:hAnsi="Liberation Serif"/>
                <w:sz w:val="20"/>
                <w:szCs w:val="20"/>
              </w:rPr>
              <w:t>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E" w:rsidRDefault="001B5AA6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 w:rsidR="00280F5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280F52" w:rsidRPr="005F2CD2" w:rsidRDefault="00280F52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Ключевской СДК</w:t>
            </w:r>
          </w:p>
        </w:tc>
        <w:tc>
          <w:tcPr>
            <w:tcW w:w="1984" w:type="dxa"/>
          </w:tcPr>
          <w:p w:rsidR="00773A4E" w:rsidRPr="005F2CD2" w:rsidRDefault="00773A4E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73A4E" w:rsidRPr="005F2CD2" w:rsidRDefault="00773A4E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73A4E" w:rsidRPr="005F2CD2" w:rsidRDefault="00C3679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Весенний концерт «Дайте в руки мне гармонь»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P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0F52"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280F52" w:rsidRPr="00C36794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Pr="00280F52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280F52" w:rsidRP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0F52"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280F52" w:rsidRP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Театральная студия «Вдохновение» представляет: моноспектакль «Абонент временно недоступен…»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280F5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0F5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280F5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0F5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280F5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80F5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280F5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280F5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0F5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P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Мастер-класс для пожилых 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5AA6">
              <w:rPr>
                <w:rFonts w:ascii="Liberation Serif" w:hAnsi="Liberation Serif"/>
                <w:sz w:val="20"/>
                <w:szCs w:val="20"/>
              </w:rPr>
              <w:t xml:space="preserve">Обзор информационного стенда 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5AA6">
              <w:rPr>
                <w:rFonts w:ascii="Liberation Serif" w:hAnsi="Liberation Serif"/>
                <w:sz w:val="20"/>
                <w:szCs w:val="20"/>
              </w:rPr>
              <w:t>с обсуждением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«Россия и Крым-снова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1B5AA6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B5AA6">
              <w:rPr>
                <w:rFonts w:ascii="Liberation Serif" w:hAnsi="Liberation Serif"/>
                <w:sz w:val="20"/>
                <w:szCs w:val="20"/>
              </w:rPr>
              <w:t>«Крымская весна»</w:t>
            </w:r>
            <w:r>
              <w:rPr>
                <w:rFonts w:ascii="Liberation Serif" w:hAnsi="Liberation Serif"/>
                <w:sz w:val="20"/>
                <w:szCs w:val="20"/>
              </w:rPr>
              <w:t>, п</w:t>
            </w:r>
            <w:r w:rsidRPr="001B5AA6">
              <w:rPr>
                <w:rFonts w:ascii="Liberation Serif" w:hAnsi="Liberation Serif"/>
                <w:sz w:val="20"/>
                <w:szCs w:val="20"/>
              </w:rPr>
              <w:t>росмотр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1B5AA6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5AA6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Всемирный день поэзии.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4EC5">
              <w:rPr>
                <w:rFonts w:ascii="Liberation Serif" w:hAnsi="Liberation Serif"/>
                <w:sz w:val="20"/>
                <w:szCs w:val="20"/>
              </w:rPr>
              <w:t>Литературная гостиная «Я с вами говорю стихами»,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памяти Н.И. Боровых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9E1F6C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F6C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F6C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Pr="008D276F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276F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280F52" w:rsidRPr="008D276F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 w:rsidRPr="008D276F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280F52" w:rsidRPr="008D276F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="00280F52" w:rsidRPr="008D276F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280F52" w:rsidRPr="008D276F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276F">
              <w:rPr>
                <w:rFonts w:ascii="Liberation Serif" w:hAnsi="Liberation Serif"/>
                <w:sz w:val="20"/>
                <w:szCs w:val="20"/>
              </w:rPr>
              <w:t>Проект «Молодёжные вечёрки» (ПК)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8D276F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276F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280F52" w:rsidRPr="008D276F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276F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280F52" w:rsidRPr="008D276F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D276F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8D276F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8D276F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276F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22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Поздравление на дому</w:t>
            </w:r>
            <w:r w:rsidR="00280F52" w:rsidRPr="009E1F6C">
              <w:rPr>
                <w:rFonts w:ascii="Liberation Serif" w:hAnsi="Liberation Serif"/>
                <w:sz w:val="20"/>
                <w:szCs w:val="20"/>
              </w:rPr>
              <w:t xml:space="preserve"> детей</w:t>
            </w:r>
          </w:p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1F6C">
              <w:rPr>
                <w:rFonts w:ascii="Liberation Serif" w:hAnsi="Liberation Serif"/>
                <w:sz w:val="20"/>
                <w:szCs w:val="20"/>
              </w:rPr>
              <w:t>с ограниченными возможностями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280F52" w:rsidRPr="005F2CD2" w:rsidRDefault="00280F52" w:rsidP="00C24EC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1F6C">
              <w:rPr>
                <w:rFonts w:ascii="Liberation Serif" w:hAnsi="Liberation Serif"/>
                <w:sz w:val="20"/>
                <w:szCs w:val="20"/>
              </w:rPr>
              <w:t>«Добро мы вносим в каждый дом»</w:t>
            </w:r>
            <w:r w:rsidR="00C24EC5">
              <w:rPr>
                <w:rFonts w:ascii="Liberation Serif" w:hAnsi="Liberation Serif"/>
                <w:sz w:val="20"/>
                <w:szCs w:val="20"/>
              </w:rPr>
              <w:t xml:space="preserve"> (именинники в марте)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280F52" w:rsidRPr="005F2CD2" w:rsidRDefault="00280F52" w:rsidP="00C24EC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1F6C">
              <w:rPr>
                <w:rFonts w:ascii="Liberation Serif" w:hAnsi="Liberation Serif"/>
                <w:sz w:val="20"/>
                <w:szCs w:val="20"/>
              </w:rPr>
              <w:t>Сольный концерт</w:t>
            </w:r>
            <w:r w:rsidR="00C24EC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C24EC5" w:rsidRPr="009E1F6C">
              <w:rPr>
                <w:rFonts w:ascii="Liberation Serif" w:hAnsi="Liberation Serif"/>
                <w:sz w:val="20"/>
                <w:szCs w:val="20"/>
              </w:rPr>
              <w:t>«Весенний разгуляй»</w:t>
            </w:r>
            <w:r w:rsidRPr="009E1F6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C24EC5">
              <w:rPr>
                <w:rFonts w:ascii="Liberation Serif" w:hAnsi="Liberation Serif"/>
                <w:sz w:val="20"/>
                <w:szCs w:val="20"/>
              </w:rPr>
              <w:t xml:space="preserve">вокального </w:t>
            </w:r>
            <w:r>
              <w:rPr>
                <w:rFonts w:ascii="Liberation Serif" w:hAnsi="Liberation Serif"/>
                <w:sz w:val="20"/>
                <w:szCs w:val="20"/>
              </w:rPr>
              <w:t>ансамбля</w:t>
            </w:r>
            <w:r w:rsidRPr="00732D7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E1F6C">
              <w:rPr>
                <w:rFonts w:ascii="Liberation Serif" w:hAnsi="Liberation Serif"/>
                <w:sz w:val="20"/>
                <w:szCs w:val="20"/>
              </w:rPr>
              <w:t>«Разгуляй»</w:t>
            </w:r>
            <w:r w:rsidR="00C24EC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Интерактивный спектакль-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малышник</w:t>
            </w:r>
            <w:proofErr w:type="spellEnd"/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 xml:space="preserve">«Забавный </w:t>
            </w:r>
            <w:proofErr w:type="spellStart"/>
            <w:r w:rsidRPr="00732D7A">
              <w:rPr>
                <w:rFonts w:ascii="Liberation Serif" w:hAnsi="Liberation Serif"/>
                <w:sz w:val="20"/>
                <w:szCs w:val="20"/>
              </w:rPr>
              <w:t>малышник</w:t>
            </w:r>
            <w:proofErr w:type="spellEnd"/>
            <w:r w:rsidRPr="00732D7A">
              <w:rPr>
                <w:rFonts w:ascii="Liberation Serif" w:hAnsi="Liberation Serif"/>
                <w:sz w:val="20"/>
                <w:szCs w:val="20"/>
              </w:rPr>
              <w:t>: Весенний пирог»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 xml:space="preserve">Акция «Белая ромашка», </w:t>
            </w:r>
          </w:p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посвящённая Всемирному дню </w:t>
            </w:r>
            <w:r w:rsidR="00280F52" w:rsidRPr="00732D7A">
              <w:rPr>
                <w:rFonts w:ascii="Liberation Serif" w:hAnsi="Liberation Serif"/>
                <w:sz w:val="20"/>
                <w:szCs w:val="20"/>
              </w:rPr>
              <w:t>борьбы с туберкулёзом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C24EC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80F52" w:rsidRPr="009B6F4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 w:rsidRPr="00732D7A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Открытие недели детской и юношеской книги.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Праздник книг «Каникулы в стране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Литературия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9B6F4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EB2D7D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280F52" w:rsidRPr="005F2CD2" w:rsidRDefault="00280F52" w:rsidP="00C24EC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Литературный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квест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«Приключение на острове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9B6F4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</w:t>
            </w:r>
          </w:p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Акция «Книги просят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9B6F4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5F2CD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80F52" w:rsidRPr="00185084" w:rsidTr="004546B6">
        <w:tc>
          <w:tcPr>
            <w:tcW w:w="1447" w:type="dxa"/>
            <w:shd w:val="clear" w:color="auto" w:fill="auto"/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28</w:t>
            </w:r>
          </w:p>
          <w:p w:rsidR="00280F52" w:rsidRDefault="00C24EC5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280F52" w:rsidRPr="00732D7A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32D7A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2" w:rsidRPr="00732D7A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280F52" w:rsidRPr="005F2CD2" w:rsidRDefault="00280F52" w:rsidP="00280F5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280F52" w:rsidRPr="00D65391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280F52" w:rsidRPr="009B6F42" w:rsidRDefault="00280F52" w:rsidP="00280F5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280F52" w:rsidRPr="005F2CD2" w:rsidRDefault="00280F52" w:rsidP="00280F5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B2D7D" w:rsidRPr="00185084" w:rsidTr="004546B6">
        <w:tc>
          <w:tcPr>
            <w:tcW w:w="1447" w:type="dxa"/>
            <w:shd w:val="clear" w:color="auto" w:fill="auto"/>
          </w:tcPr>
          <w:p w:rsidR="00EB2D7D" w:rsidRP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2D7D">
              <w:rPr>
                <w:rFonts w:ascii="Liberation Serif" w:hAnsi="Liberation Serif"/>
                <w:sz w:val="20"/>
                <w:szCs w:val="20"/>
              </w:rPr>
              <w:t>29</w:t>
            </w:r>
          </w:p>
          <w:p w:rsidR="00EB2D7D" w:rsidRPr="00732D7A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2D7D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EB2D7D" w:rsidRPr="00732D7A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2D7D">
              <w:rPr>
                <w:rFonts w:ascii="Liberation Serif" w:hAnsi="Liberation Serif"/>
                <w:sz w:val="20"/>
                <w:szCs w:val="20"/>
              </w:rPr>
              <w:t xml:space="preserve">Популяризация здорового образа жизни среди </w:t>
            </w:r>
            <w:r>
              <w:rPr>
                <w:rFonts w:ascii="Liberation Serif" w:hAnsi="Liberation Serif"/>
                <w:sz w:val="20"/>
                <w:szCs w:val="20"/>
              </w:rPr>
              <w:t>взрослых</w:t>
            </w:r>
            <w:r w:rsidRPr="00EB2D7D">
              <w:rPr>
                <w:rFonts w:ascii="Liberation Serif" w:hAnsi="Liberation Serif"/>
                <w:sz w:val="20"/>
                <w:szCs w:val="20"/>
              </w:rPr>
              <w:t>, открытые игры в 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D" w:rsidRPr="00732D7A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B2D7D" w:rsidRPr="005F2CD2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B2D7D" w:rsidRPr="00D65391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B2D7D" w:rsidRPr="009B6F42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</w:tr>
      <w:tr w:rsidR="00EB2D7D" w:rsidRPr="00185084" w:rsidTr="004546B6">
        <w:tc>
          <w:tcPr>
            <w:tcW w:w="1447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  <w:p w:rsidR="00EB2D7D" w:rsidRPr="00732D7A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EB2D7D" w:rsidRPr="00732D7A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2D7D">
              <w:rPr>
                <w:rFonts w:ascii="Liberation Serif" w:hAnsi="Liberation Serif"/>
                <w:sz w:val="20"/>
                <w:szCs w:val="20"/>
              </w:rPr>
              <w:t>Популяризация здорового образа жизни среди подростков, открытые игры в 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D" w:rsidRPr="00732D7A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B2D7D" w:rsidRPr="005F2CD2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B2D7D" w:rsidRPr="00D65391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B2D7D" w:rsidRPr="009B6F42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B2D7D" w:rsidRPr="00185084" w:rsidTr="004546B6">
        <w:tc>
          <w:tcPr>
            <w:tcW w:w="1447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EB2D7D" w:rsidRPr="005F2CD2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EB2D7D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Закрытие недели детской и юношеской книги.</w:t>
            </w:r>
          </w:p>
          <w:p w:rsidR="00EB2D7D" w:rsidRPr="005F2CD2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Театрализованная литературная викторина «Сказочная карусель»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D" w:rsidRPr="00732D7A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EB2D7D" w:rsidRPr="005F2CD2" w:rsidRDefault="00EB2D7D" w:rsidP="00EB2D7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32D7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EB2D7D" w:rsidRPr="00D65391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B2D7D" w:rsidRPr="009B6F42" w:rsidRDefault="00EB2D7D" w:rsidP="00EB2D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5391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EB2D7D" w:rsidRPr="005F2CD2" w:rsidRDefault="00EB2D7D" w:rsidP="00EB2D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</w:tbl>
    <w:p w:rsidR="00A37175" w:rsidRPr="00185084" w:rsidRDefault="00A37175" w:rsidP="00A37175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A37175" w:rsidRPr="00185084" w:rsidRDefault="00A37175" w:rsidP="00EB2D7D">
      <w:pPr>
        <w:rPr>
          <w:rFonts w:ascii="Liberation Serif" w:hAnsi="Liberation Serif" w:cs="Liberation Serif"/>
          <w:i/>
          <w:sz w:val="20"/>
          <w:szCs w:val="20"/>
        </w:rPr>
      </w:pPr>
    </w:p>
    <w:p w:rsidR="00EB2D7D" w:rsidRPr="003C2BAF" w:rsidRDefault="00EB2D7D" w:rsidP="00EB2D7D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 Двуреченска</w:t>
      </w:r>
    </w:p>
    <w:p w:rsidR="00EB2D7D" w:rsidRDefault="00EB2D7D" w:rsidP="00EB2D7D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:rsidR="00EB2D7D" w:rsidRDefault="00EB2D7D" w:rsidP="00EB2D7D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544"/>
        <w:gridCol w:w="1559"/>
        <w:gridCol w:w="1984"/>
        <w:gridCol w:w="1418"/>
      </w:tblGrid>
      <w:tr w:rsidR="00EB2D7D" w:rsidRPr="003C2BAF" w:rsidTr="004546B6">
        <w:tc>
          <w:tcPr>
            <w:tcW w:w="1419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Дата</w:t>
            </w:r>
          </w:p>
        </w:tc>
        <w:tc>
          <w:tcPr>
            <w:tcW w:w="992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Время</w:t>
            </w:r>
          </w:p>
        </w:tc>
        <w:tc>
          <w:tcPr>
            <w:tcW w:w="3544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 xml:space="preserve">Мероприятия </w:t>
            </w:r>
            <w:r w:rsidRPr="003C2BAF">
              <w:rPr>
                <w:rFonts w:ascii="Liberation Serif" w:hAnsi="Liberation Serif"/>
                <w:i/>
              </w:rPr>
              <w:t>(Форма, название мероприятия, группа)</w:t>
            </w:r>
          </w:p>
        </w:tc>
        <w:tc>
          <w:tcPr>
            <w:tcW w:w="1559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Место проведения</w:t>
            </w:r>
          </w:p>
        </w:tc>
        <w:tc>
          <w:tcPr>
            <w:tcW w:w="1984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Ответственные</w:t>
            </w:r>
          </w:p>
        </w:tc>
        <w:tc>
          <w:tcPr>
            <w:tcW w:w="1418" w:type="dxa"/>
          </w:tcPr>
          <w:p w:rsidR="00EB2D7D" w:rsidRPr="003C2BAF" w:rsidRDefault="00EB2D7D" w:rsidP="004546B6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Ожидаемое количество участников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Семейный мастер-класс «Сувенир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4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Ключи</w:t>
            </w:r>
          </w:p>
          <w:p w:rsidR="004546B6" w:rsidRDefault="004546B6" w:rsidP="004546B6">
            <w:pPr>
              <w:pStyle w:val="a3"/>
              <w:spacing w:line="254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Мастер-класс ИЗО для взрослых «</w:t>
            </w:r>
            <w:proofErr w:type="spellStart"/>
            <w:r>
              <w:rPr>
                <w:rFonts w:ascii="Liberation Serif" w:hAnsi="Liberation Serif"/>
              </w:rPr>
              <w:t>Релакс</w:t>
            </w:r>
            <w:proofErr w:type="spellEnd"/>
            <w:r>
              <w:rPr>
                <w:rFonts w:ascii="Liberation Serif" w:hAnsi="Liberation Serif"/>
              </w:rPr>
              <w:t>-рисование»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Тематическая концертная программа «Прощай, Масленица»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100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07 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Открытие выставки лучших работ участников клубных формирований ИЗО и ДПИ «Для мам»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40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08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Праздничный концерт «Женщины все королевы»»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80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08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Караоке-вечер с развлекательной программой «Весна пришла» </w:t>
            </w:r>
          </w:p>
        </w:tc>
        <w:tc>
          <w:tcPr>
            <w:tcW w:w="1559" w:type="dxa"/>
          </w:tcPr>
          <w:p w:rsidR="004546B6" w:rsidRPr="00DB6617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15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Семейный мастер-класс по ИЗО «Мартовские коты»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Игровой клуб для подростков «Сложные игры»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Тематическая программа для детей и подростков «Россия – родина моя» 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Pr="0035493D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val="en-US" w:eastAsia="en-US"/>
              </w:rPr>
              <w:t>1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6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Обзор информационного стенда «Крымская весна»,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посвященного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Дню воссоединения Крыма и Севастополя с Россией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22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Семейный клуб выходного дня «Творческая суббота» 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22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Литературная гостиная «Волшебные строки, дающие жизнь»,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посвященная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Всемирному дню поэзии</w:t>
            </w:r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23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Обзор информационного онлайн-стенда «Останови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туберкулез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</w:tcPr>
          <w:p w:rsidR="004546B6" w:rsidRPr="004546B6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>Ключевской</w:t>
            </w:r>
          </w:p>
          <w:p w:rsidR="004546B6" w:rsidRPr="004546B6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>СДК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>https://vk.com/ club134783188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-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Тематическая программа «Сказки народов Среднего Урала»,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посвященная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Неделе детской и юношеской книге</w:t>
            </w:r>
            <w:bookmarkEnd w:id="0"/>
          </w:p>
        </w:tc>
        <w:tc>
          <w:tcPr>
            <w:tcW w:w="1559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4546B6" w:rsidRPr="00D5417C" w:rsidTr="004546B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</w:t>
            </w:r>
          </w:p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B6" w:rsidRDefault="004546B6" w:rsidP="004546B6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Сольный концерт вокального коллектива народной и авторской песни «Медуница» «Весенний концерт» </w:t>
            </w:r>
          </w:p>
        </w:tc>
        <w:tc>
          <w:tcPr>
            <w:tcW w:w="1559" w:type="dxa"/>
          </w:tcPr>
          <w:p w:rsidR="004546B6" w:rsidRPr="004546B6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>п. Двуреченск</w:t>
            </w:r>
          </w:p>
          <w:p w:rsidR="004546B6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>ГАУСО СО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4546B6">
              <w:rPr>
                <w:rFonts w:ascii="Liberation Serif" w:hAnsi="Liberation Serif"/>
              </w:rPr>
              <w:t xml:space="preserve">«Комплексный центр социального обслуживания населения </w:t>
            </w:r>
            <w:proofErr w:type="spellStart"/>
            <w:r w:rsidRPr="004546B6">
              <w:rPr>
                <w:rFonts w:ascii="Liberation Serif" w:hAnsi="Liberation Serif"/>
              </w:rPr>
              <w:t>Сысертского</w:t>
            </w:r>
            <w:proofErr w:type="spellEnd"/>
            <w:r w:rsidRPr="004546B6">
              <w:rPr>
                <w:rFonts w:ascii="Liberation Serif" w:hAnsi="Liberation Serif"/>
              </w:rPr>
              <w:t xml:space="preserve"> района»</w:t>
            </w:r>
          </w:p>
        </w:tc>
        <w:tc>
          <w:tcPr>
            <w:tcW w:w="1984" w:type="dxa"/>
          </w:tcPr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546B6" w:rsidRPr="00D62ECF" w:rsidRDefault="004546B6" w:rsidP="004546B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546B6" w:rsidRPr="00D5417C" w:rsidRDefault="004546B6" w:rsidP="004546B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40</w:t>
            </w:r>
          </w:p>
        </w:tc>
      </w:tr>
    </w:tbl>
    <w:p w:rsidR="00EB2D7D" w:rsidRDefault="00EB2D7D" w:rsidP="00EB2D7D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24486F" w:rsidRPr="00185084" w:rsidRDefault="0024486F" w:rsidP="00300CB3">
      <w:pPr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496E"/>
    <w:rsid w:val="00043674"/>
    <w:rsid w:val="000467E6"/>
    <w:rsid w:val="00054268"/>
    <w:rsid w:val="00060749"/>
    <w:rsid w:val="000A0C78"/>
    <w:rsid w:val="000C33A3"/>
    <w:rsid w:val="000F33F4"/>
    <w:rsid w:val="000F3DE3"/>
    <w:rsid w:val="001030C4"/>
    <w:rsid w:val="0015597E"/>
    <w:rsid w:val="00174890"/>
    <w:rsid w:val="00185084"/>
    <w:rsid w:val="001B5AA6"/>
    <w:rsid w:val="001D0692"/>
    <w:rsid w:val="001F3D15"/>
    <w:rsid w:val="002300C0"/>
    <w:rsid w:val="0024486F"/>
    <w:rsid w:val="00266897"/>
    <w:rsid w:val="0027450D"/>
    <w:rsid w:val="00280F52"/>
    <w:rsid w:val="002F5540"/>
    <w:rsid w:val="00300CB3"/>
    <w:rsid w:val="0033351A"/>
    <w:rsid w:val="0035051F"/>
    <w:rsid w:val="00383680"/>
    <w:rsid w:val="00397D3D"/>
    <w:rsid w:val="003B6EB1"/>
    <w:rsid w:val="00400759"/>
    <w:rsid w:val="00406FA7"/>
    <w:rsid w:val="004119AF"/>
    <w:rsid w:val="004317C4"/>
    <w:rsid w:val="0043485B"/>
    <w:rsid w:val="004546B6"/>
    <w:rsid w:val="00456E30"/>
    <w:rsid w:val="00457A52"/>
    <w:rsid w:val="00466033"/>
    <w:rsid w:val="004708F4"/>
    <w:rsid w:val="0047110C"/>
    <w:rsid w:val="00493F40"/>
    <w:rsid w:val="004B6716"/>
    <w:rsid w:val="004C67A9"/>
    <w:rsid w:val="004D074A"/>
    <w:rsid w:val="004E4328"/>
    <w:rsid w:val="00521D39"/>
    <w:rsid w:val="00525D63"/>
    <w:rsid w:val="005615A6"/>
    <w:rsid w:val="00567B7B"/>
    <w:rsid w:val="00571DB3"/>
    <w:rsid w:val="005A40FD"/>
    <w:rsid w:val="005A6CAA"/>
    <w:rsid w:val="005E3A80"/>
    <w:rsid w:val="005F2CD2"/>
    <w:rsid w:val="00601E4B"/>
    <w:rsid w:val="00654432"/>
    <w:rsid w:val="00695125"/>
    <w:rsid w:val="006B4008"/>
    <w:rsid w:val="006D1BCD"/>
    <w:rsid w:val="006F36E8"/>
    <w:rsid w:val="00732D7A"/>
    <w:rsid w:val="00734A2F"/>
    <w:rsid w:val="00735B98"/>
    <w:rsid w:val="00765751"/>
    <w:rsid w:val="00773A4E"/>
    <w:rsid w:val="007F4902"/>
    <w:rsid w:val="00835A12"/>
    <w:rsid w:val="00846F77"/>
    <w:rsid w:val="00857EC2"/>
    <w:rsid w:val="0086155C"/>
    <w:rsid w:val="00885AB3"/>
    <w:rsid w:val="008A4D96"/>
    <w:rsid w:val="008B7E84"/>
    <w:rsid w:val="008D276F"/>
    <w:rsid w:val="00912BCD"/>
    <w:rsid w:val="009131BD"/>
    <w:rsid w:val="00916B73"/>
    <w:rsid w:val="00941D54"/>
    <w:rsid w:val="00954663"/>
    <w:rsid w:val="009729D1"/>
    <w:rsid w:val="009B6F42"/>
    <w:rsid w:val="009E1F6C"/>
    <w:rsid w:val="009F53D9"/>
    <w:rsid w:val="00A34620"/>
    <w:rsid w:val="00A37175"/>
    <w:rsid w:val="00A47129"/>
    <w:rsid w:val="00A56FEA"/>
    <w:rsid w:val="00AA5A8D"/>
    <w:rsid w:val="00AB006E"/>
    <w:rsid w:val="00B45266"/>
    <w:rsid w:val="00C04EFF"/>
    <w:rsid w:val="00C24EC5"/>
    <w:rsid w:val="00C36794"/>
    <w:rsid w:val="00C746F8"/>
    <w:rsid w:val="00CD1477"/>
    <w:rsid w:val="00D15347"/>
    <w:rsid w:val="00D57E26"/>
    <w:rsid w:val="00D65391"/>
    <w:rsid w:val="00D7581E"/>
    <w:rsid w:val="00D76079"/>
    <w:rsid w:val="00D86E96"/>
    <w:rsid w:val="00D95DED"/>
    <w:rsid w:val="00DA3D83"/>
    <w:rsid w:val="00DB1422"/>
    <w:rsid w:val="00DC07DB"/>
    <w:rsid w:val="00DC5BF2"/>
    <w:rsid w:val="00E80935"/>
    <w:rsid w:val="00EB2D7D"/>
    <w:rsid w:val="00ED33FE"/>
    <w:rsid w:val="00EF10A3"/>
    <w:rsid w:val="00F35202"/>
    <w:rsid w:val="00F514FA"/>
    <w:rsid w:val="00F7177F"/>
    <w:rsid w:val="00F85C2A"/>
    <w:rsid w:val="00FA019D"/>
    <w:rsid w:val="00FE121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0F16-E9C0-4C5C-9361-AD133B5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2023-11-13T10:59:00Z</cp:lastPrinted>
  <dcterms:created xsi:type="dcterms:W3CDTF">2025-02-07T08:02:00Z</dcterms:created>
  <dcterms:modified xsi:type="dcterms:W3CDTF">2025-02-10T07:59:00Z</dcterms:modified>
</cp:coreProperties>
</file>